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59" w:rsidRDefault="007D1159" w:rsidP="000871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7D1159" w:rsidRDefault="007D1159" w:rsidP="007D11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имущественном положении и доходах муниципальных служащих администрации Ореховского </w:t>
      </w:r>
      <w:proofErr w:type="gramStart"/>
      <w:r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7D1159" w:rsidRDefault="007D1159" w:rsidP="007D11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Дальнереченского муниципального района Приморского края</w:t>
      </w:r>
    </w:p>
    <w:p w:rsidR="007D1159" w:rsidRDefault="007D1159" w:rsidP="007D11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членов их семей  за период с 01 января 20</w:t>
      </w:r>
      <w:r w:rsidR="00A60034">
        <w:rPr>
          <w:rFonts w:ascii="Times New Roman" w:hAnsi="Times New Roman"/>
          <w:b/>
          <w:sz w:val="24"/>
          <w:szCs w:val="24"/>
        </w:rPr>
        <w:t>2</w:t>
      </w:r>
      <w:r w:rsidR="002E149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 по 31 декабря 20</w:t>
      </w:r>
      <w:r w:rsidR="00A60034">
        <w:rPr>
          <w:rFonts w:ascii="Times New Roman" w:hAnsi="Times New Roman"/>
          <w:b/>
          <w:sz w:val="24"/>
          <w:szCs w:val="24"/>
        </w:rPr>
        <w:t>2</w:t>
      </w:r>
      <w:r w:rsidR="002E149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795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"/>
        <w:gridCol w:w="2258"/>
        <w:gridCol w:w="1572"/>
        <w:gridCol w:w="1275"/>
        <w:gridCol w:w="1554"/>
        <w:gridCol w:w="1266"/>
        <w:gridCol w:w="1677"/>
        <w:gridCol w:w="1721"/>
        <w:gridCol w:w="1185"/>
        <w:gridCol w:w="1528"/>
        <w:gridCol w:w="1699"/>
        <w:gridCol w:w="49"/>
      </w:tblGrid>
      <w:tr w:rsidR="007D1159" w:rsidTr="002E149B">
        <w:trPr>
          <w:gridBefore w:val="1"/>
          <w:gridAfter w:val="1"/>
          <w:wBefore w:w="11" w:type="dxa"/>
          <w:wAfter w:w="49" w:type="dxa"/>
          <w:trHeight w:val="36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 w:rsidP="002E1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дохода за 20</w:t>
            </w:r>
            <w:r w:rsidR="00A60034">
              <w:rPr>
                <w:rFonts w:ascii="Times New Roman" w:hAnsi="Times New Roman"/>
                <w:sz w:val="24"/>
                <w:szCs w:val="24"/>
              </w:rPr>
              <w:t>2</w:t>
            </w:r>
            <w:r w:rsidR="002E149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руб</w:t>
            </w:r>
            <w:r w:rsidR="00712F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159" w:rsidRDefault="007D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</w:tr>
      <w:tr w:rsidR="007D1159" w:rsidTr="002E149B">
        <w:trPr>
          <w:gridBefore w:val="1"/>
          <w:gridAfter w:val="1"/>
          <w:wBefore w:w="11" w:type="dxa"/>
          <w:wAfter w:w="49" w:type="dxa"/>
          <w:trHeight w:val="460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объектов недвижимости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объектов недвижимости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D1159" w:rsidTr="002E149B">
        <w:trPr>
          <w:gridBefore w:val="1"/>
          <w:gridAfter w:val="1"/>
          <w:wBefore w:w="11" w:type="dxa"/>
          <w:wAfter w:w="49" w:type="dxa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</w:tr>
      <w:tr w:rsidR="007D1159" w:rsidTr="002E149B">
        <w:trPr>
          <w:gridBefore w:val="1"/>
          <w:gridAfter w:val="1"/>
          <w:wBefore w:w="11" w:type="dxa"/>
          <w:wAfter w:w="49" w:type="dxa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Pr="00A60034" w:rsidRDefault="00A60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0034">
              <w:rPr>
                <w:rFonts w:ascii="Times New Roman" w:hAnsi="Times New Roman"/>
                <w:sz w:val="24"/>
                <w:szCs w:val="24"/>
                <w:lang w:eastAsia="en-US"/>
              </w:rPr>
              <w:t>Смекалин Николай Иванович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Pr="00A60034" w:rsidRDefault="00A60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0034">
              <w:rPr>
                <w:rFonts w:ascii="Times New Roman" w:hAnsi="Times New Roman"/>
                <w:sz w:val="24"/>
                <w:szCs w:val="24"/>
                <w:lang w:eastAsia="en-US"/>
              </w:rPr>
              <w:t>Глава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50" w:rsidRDefault="00342838" w:rsidP="001A3A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658813,98</w:t>
            </w:r>
          </w:p>
          <w:p w:rsidR="007D1159" w:rsidRPr="00F325F3" w:rsidRDefault="007D1159" w:rsidP="0071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A60034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A60034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A60034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1017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17C9" w:rsidRDefault="00A60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59" w:rsidRDefault="0010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1159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1017C9" w:rsidRDefault="00101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7C9" w:rsidRDefault="0010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59" w:rsidRDefault="007D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59" w:rsidRPr="00A60034" w:rsidRDefault="00103D79" w:rsidP="00103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Нис</w:t>
            </w:r>
            <w:r w:rsidR="0052261E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Рнесса</w:t>
            </w:r>
            <w:proofErr w:type="spellEnd"/>
          </w:p>
        </w:tc>
      </w:tr>
      <w:tr w:rsidR="00D62D76" w:rsidTr="002E149B">
        <w:trPr>
          <w:gridBefore w:val="1"/>
          <w:gridAfter w:val="1"/>
          <w:wBefore w:w="11" w:type="dxa"/>
          <w:wAfter w:w="49" w:type="dxa"/>
          <w:trHeight w:val="82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2D76" w:rsidRPr="00A60034" w:rsidRDefault="00D62D76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0034">
              <w:rPr>
                <w:rFonts w:ascii="Times New Roman" w:hAnsi="Times New Roman"/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D76" w:rsidRPr="00A60034" w:rsidRDefault="00D6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2D76" w:rsidRDefault="00E2435E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62D76" w:rsidRDefault="00D62D76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62D76" w:rsidRDefault="00D62D76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2D76" w:rsidRDefault="00D62D76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62D76" w:rsidRDefault="00D62D76" w:rsidP="00A60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участок;</w:t>
            </w:r>
          </w:p>
          <w:p w:rsidR="00D62D76" w:rsidRDefault="00D62D76" w:rsidP="00A60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62D76" w:rsidRDefault="00D62D76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D62D76" w:rsidRDefault="00D62D76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D76" w:rsidRDefault="00D62D76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62D76" w:rsidRDefault="00D62D76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2D76" w:rsidRPr="00712F3C" w:rsidRDefault="00D62D76" w:rsidP="00712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604DF" w:rsidTr="002E149B">
        <w:trPr>
          <w:gridBefore w:val="1"/>
          <w:gridAfter w:val="1"/>
          <w:wBefore w:w="11" w:type="dxa"/>
          <w:wAfter w:w="49" w:type="dxa"/>
          <w:trHeight w:val="82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4DF" w:rsidRPr="00A60034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4DF" w:rsidRPr="00A60034" w:rsidRDefault="0046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4DF" w:rsidRDefault="00E2435E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200853,28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604DF" w:rsidRDefault="004604DF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604DF" w:rsidRDefault="004604DF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604DF" w:rsidRDefault="004604DF" w:rsidP="00A6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604DF" w:rsidRDefault="004604DF" w:rsidP="0018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участок;</w:t>
            </w:r>
          </w:p>
          <w:p w:rsidR="004604DF" w:rsidRDefault="004604DF" w:rsidP="0018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604DF" w:rsidRDefault="004604DF" w:rsidP="0018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4604DF" w:rsidRDefault="004604DF" w:rsidP="0018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4DF" w:rsidRDefault="004604DF" w:rsidP="0046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604DF" w:rsidRDefault="004604DF" w:rsidP="0018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4DF" w:rsidRPr="00712F3C" w:rsidRDefault="004604DF" w:rsidP="00181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604DF" w:rsidTr="002E149B">
        <w:trPr>
          <w:gridBefore w:val="1"/>
          <w:gridAfter w:val="1"/>
          <w:wBefore w:w="11" w:type="dxa"/>
          <w:wAfter w:w="49" w:type="dxa"/>
          <w:trHeight w:val="82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Федорчук</w:t>
            </w:r>
          </w:p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4DF" w:rsidRDefault="004604DF" w:rsidP="00BF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4DF" w:rsidRPr="00342838" w:rsidRDefault="00342838" w:rsidP="00BF40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067AE">
              <w:rPr>
                <w:rFonts w:ascii="Calibri" w:eastAsia="Times New Roman" w:hAnsi="Calibri" w:cs="Times New Roman"/>
              </w:rPr>
              <w:t>525806,85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участок;</w:t>
            </w:r>
          </w:p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4DF" w:rsidRPr="00A60034" w:rsidRDefault="004604DF" w:rsidP="00BF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proofErr w:type="spellEnd"/>
            <w:r w:rsidRPr="00A6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034">
              <w:rPr>
                <w:rFonts w:ascii="Times New Roman" w:hAnsi="Times New Roman"/>
                <w:sz w:val="24"/>
                <w:szCs w:val="24"/>
              </w:rPr>
              <w:t>х-трейл</w:t>
            </w:r>
            <w:proofErr w:type="spellEnd"/>
          </w:p>
        </w:tc>
      </w:tr>
      <w:tr w:rsidR="004604DF" w:rsidTr="002E149B">
        <w:trPr>
          <w:gridBefore w:val="1"/>
          <w:gridAfter w:val="1"/>
          <w:wBefore w:w="11" w:type="dxa"/>
          <w:wAfter w:w="49" w:type="dxa"/>
          <w:trHeight w:val="82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04DF" w:rsidRPr="000F5B90" w:rsidRDefault="00F067AE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660000,00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участок;</w:t>
            </w:r>
          </w:p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604DF" w:rsidRDefault="004604DF" w:rsidP="00B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4DF" w:rsidRPr="00CC141B" w:rsidRDefault="004604DF" w:rsidP="00BF40B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CC141B">
              <w:rPr>
                <w:rFonts w:ascii="Times New Roman" w:hAnsi="Times New Roman"/>
                <w:lang w:val="en-US" w:eastAsia="en-US"/>
              </w:rPr>
              <w:t>TOYTA HIACE</w:t>
            </w:r>
          </w:p>
        </w:tc>
      </w:tr>
      <w:tr w:rsidR="004604DF" w:rsidTr="002E1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F" w:rsidRPr="0023115C" w:rsidRDefault="004604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15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(долей) участия, паев в уставных (складочных) капиталах организаций,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604DF" w:rsidTr="002E1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F" w:rsidRPr="0023115C" w:rsidRDefault="004604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115C">
              <w:rPr>
                <w:rFonts w:ascii="Times New Roman" w:hAnsi="Times New Roman" w:cs="Times New Roman"/>
                <w:i/>
                <w:sz w:val="20"/>
                <w:szCs w:val="20"/>
              </w:rPr>
              <w:t>Сделки не совершались</w:t>
            </w:r>
          </w:p>
        </w:tc>
      </w:tr>
    </w:tbl>
    <w:p w:rsidR="000F48EC" w:rsidRPr="007D1159" w:rsidRDefault="000F48EC">
      <w:pPr>
        <w:rPr>
          <w:rFonts w:ascii="Times New Roman" w:hAnsi="Times New Roman" w:cs="Times New Roman"/>
          <w:sz w:val="24"/>
          <w:szCs w:val="24"/>
        </w:rPr>
      </w:pPr>
    </w:p>
    <w:sectPr w:rsidR="000F48EC" w:rsidRPr="007D1159" w:rsidSect="00215210">
      <w:pgSz w:w="16838" w:h="11906" w:orient="landscape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1159"/>
    <w:rsid w:val="000275C8"/>
    <w:rsid w:val="000871DC"/>
    <w:rsid w:val="000A1F65"/>
    <w:rsid w:val="000D6371"/>
    <w:rsid w:val="000F48EC"/>
    <w:rsid w:val="000F5B90"/>
    <w:rsid w:val="001017C9"/>
    <w:rsid w:val="00103D79"/>
    <w:rsid w:val="00181DE1"/>
    <w:rsid w:val="001A3A91"/>
    <w:rsid w:val="00215210"/>
    <w:rsid w:val="00226182"/>
    <w:rsid w:val="0023115C"/>
    <w:rsid w:val="002E08B4"/>
    <w:rsid w:val="002E149B"/>
    <w:rsid w:val="00342838"/>
    <w:rsid w:val="003928A3"/>
    <w:rsid w:val="003D1AF9"/>
    <w:rsid w:val="003F409C"/>
    <w:rsid w:val="004604DF"/>
    <w:rsid w:val="005161CD"/>
    <w:rsid w:val="0052261E"/>
    <w:rsid w:val="005A7ECF"/>
    <w:rsid w:val="00614EE0"/>
    <w:rsid w:val="006270FC"/>
    <w:rsid w:val="00663169"/>
    <w:rsid w:val="00691774"/>
    <w:rsid w:val="00712887"/>
    <w:rsid w:val="00712F3C"/>
    <w:rsid w:val="007C60C1"/>
    <w:rsid w:val="007D1159"/>
    <w:rsid w:val="007F191F"/>
    <w:rsid w:val="008726CD"/>
    <w:rsid w:val="008D733A"/>
    <w:rsid w:val="008F58EC"/>
    <w:rsid w:val="00933E2F"/>
    <w:rsid w:val="00934526"/>
    <w:rsid w:val="00945604"/>
    <w:rsid w:val="00961A50"/>
    <w:rsid w:val="00A60034"/>
    <w:rsid w:val="00A63C48"/>
    <w:rsid w:val="00B219BD"/>
    <w:rsid w:val="00B73D3A"/>
    <w:rsid w:val="00C11891"/>
    <w:rsid w:val="00CC141B"/>
    <w:rsid w:val="00D432B7"/>
    <w:rsid w:val="00D62D76"/>
    <w:rsid w:val="00D679E3"/>
    <w:rsid w:val="00E2435E"/>
    <w:rsid w:val="00E7764A"/>
    <w:rsid w:val="00E828DC"/>
    <w:rsid w:val="00F067AE"/>
    <w:rsid w:val="00F3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41</cp:revision>
  <cp:lastPrinted>2025-06-05T02:22:00Z</cp:lastPrinted>
  <dcterms:created xsi:type="dcterms:W3CDTF">2016-05-16T23:15:00Z</dcterms:created>
  <dcterms:modified xsi:type="dcterms:W3CDTF">2025-06-05T02:28:00Z</dcterms:modified>
</cp:coreProperties>
</file>